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8E1" w:rsidRDefault="008278E1" w:rsidP="00EC4C38">
      <w:pPr>
        <w:jc w:val="both"/>
      </w:pPr>
      <w:proofErr w:type="spellStart"/>
      <w:r>
        <w:t>Namarovi</w:t>
      </w:r>
      <w:proofErr w:type="spellEnd"/>
      <w:r>
        <w:t xml:space="preserve"> je třináct let. Otec je Francouz, matka Somálka. Otec rodinu opustil, když byl </w:t>
      </w:r>
      <w:proofErr w:type="spellStart"/>
      <w:r>
        <w:t>Namar</w:t>
      </w:r>
      <w:proofErr w:type="spellEnd"/>
      <w:r>
        <w:t xml:space="preserve"> malý. Krátce předtím, než matka zemřela na AIDS, dala </w:t>
      </w:r>
      <w:proofErr w:type="spellStart"/>
      <w:r>
        <w:t>Namara</w:t>
      </w:r>
      <w:proofErr w:type="spellEnd"/>
      <w:r>
        <w:t xml:space="preserve"> do sirotčince. </w:t>
      </w:r>
      <w:proofErr w:type="spellStart"/>
      <w:r>
        <w:t>Namar</w:t>
      </w:r>
      <w:proofErr w:type="spellEnd"/>
      <w:r>
        <w:t xml:space="preserve"> odtud utekl, důvodem bylo zneužívání. Žije na ulici. Klan, z něhož pocházela matka a do kterého se </w:t>
      </w:r>
      <w:proofErr w:type="spellStart"/>
      <w:r>
        <w:t>Namar</w:t>
      </w:r>
      <w:proofErr w:type="spellEnd"/>
      <w:r>
        <w:t xml:space="preserve"> chtěl přidružit, chlapce nechce. </w:t>
      </w:r>
      <w:proofErr w:type="spellStart"/>
      <w:r>
        <w:t>Namar</w:t>
      </w:r>
      <w:proofErr w:type="spellEnd"/>
      <w:r>
        <w:t xml:space="preserve"> je míšenec, vypadá evropsky, chová se tak, jak jej naučila nutnost přežívat v ulicích, matka kromě toho nebyla vdaná. Takže byl bit i zde. </w:t>
      </w:r>
      <w:proofErr w:type="spellStart"/>
      <w:r>
        <w:t>Namar</w:t>
      </w:r>
      <w:proofErr w:type="spellEnd"/>
      <w:r>
        <w:t xml:space="preserve"> proto utekl a přežívá znovu v ulicích. Krade, žebrá, příležitostně prodává místní drogu. Dostane-li příležitost, pracuje. Přežívá i díky dalším aktivitám, o nichž se stydí mluvit.</w:t>
      </w:r>
    </w:p>
    <w:p w:rsidR="008278E1" w:rsidRDefault="008278E1" w:rsidP="00EC4C38">
      <w:pPr>
        <w:jc w:val="both"/>
      </w:pPr>
    </w:p>
    <w:p w:rsidR="008278E1" w:rsidRDefault="008278E1" w:rsidP="00EC4C38">
      <w:pPr>
        <w:jc w:val="both"/>
      </w:pPr>
      <w:proofErr w:type="spellStart"/>
      <w:r>
        <w:t>Alejandra</w:t>
      </w:r>
      <w:proofErr w:type="spellEnd"/>
      <w:r>
        <w:t xml:space="preserve"> je patnáctiletá. Otčím ji zneužíval. Rodina ji opustila. Byla zbita policií. Znásilnili ji i další dospělí. Vyhladovělá, prochladlá a vyčerpaná se snažila přespat na střeše obchůdku v </w:t>
      </w:r>
      <w:proofErr w:type="gramStart"/>
      <w:r>
        <w:t>Guatemala</w:t>
      </w:r>
      <w:proofErr w:type="gramEnd"/>
      <w:r>
        <w:t xml:space="preserve"> City. V ranních hodinách ji zde spatřili dva neznámí muži, kteří šli po kraji skladního převisu nad krámkem. Z výše čtyř metrů na ni shodili dva těžké kusy betonu. Skončila se zlomeninou lebky. Proč to udělali, není známo.</w:t>
      </w:r>
    </w:p>
    <w:p w:rsidR="001F0C69" w:rsidRDefault="001F0C69" w:rsidP="00EC4C38">
      <w:pPr>
        <w:jc w:val="both"/>
      </w:pPr>
    </w:p>
    <w:p w:rsidR="008278E1" w:rsidRDefault="008278E1" w:rsidP="00EC4C38">
      <w:pPr>
        <w:jc w:val="both"/>
      </w:pPr>
      <w:r>
        <w:t xml:space="preserve">V temném pokoji s oprýskanými zelenými zdmi se krčí tři dívčí postavy. Vytahují z roztrhané látkové kapsičky šminky. “Líčení musí být výrazné, víc tahá zákazníky”, upozorňuje nás šestnáctiletá prostitutka </w:t>
      </w:r>
      <w:proofErr w:type="spellStart"/>
      <w:r>
        <w:t>Hiwot</w:t>
      </w:r>
      <w:proofErr w:type="spellEnd"/>
      <w:r>
        <w:t xml:space="preserve">. Úpěnlivě dává pozor, aby jí z hlavy nespadl velký černobílý šátek. “Jeden zákazník jí rozbil hlavu kamenem”, reaguje na její počínání patnáctiletá </w:t>
      </w:r>
      <w:proofErr w:type="spellStart"/>
      <w:r>
        <w:t>Mekdes</w:t>
      </w:r>
      <w:proofErr w:type="spellEnd"/>
      <w:r>
        <w:t xml:space="preserve"> a soucitně ji hladí po hlavě. </w:t>
      </w:r>
      <w:proofErr w:type="spellStart"/>
      <w:r>
        <w:t>Hiwot</w:t>
      </w:r>
      <w:proofErr w:type="spellEnd"/>
      <w:r>
        <w:t xml:space="preserve"> jen protáhne rty do odevzdaného výrazu. Své tělo prodává už dva roky, takže je zvyklá na ledacos. Stejně jako o dva roky starší Martha, kterou před pár měsíci zákazník zmlátil tak, že se domů musela téměř doplazit. V potemnělých ulicích Addis Abeby, hlavního města Etiopie není zrovna bezpečno.</w:t>
      </w:r>
    </w:p>
    <w:p w:rsidR="008278E1" w:rsidRDefault="008278E1" w:rsidP="00EC4C38">
      <w:pPr>
        <w:jc w:val="both"/>
      </w:pPr>
    </w:p>
    <w:p w:rsidR="008278E1" w:rsidRPr="00361B98" w:rsidRDefault="008278E1" w:rsidP="00EC4C38">
      <w:pPr>
        <w:spacing w:after="0"/>
        <w:jc w:val="both"/>
      </w:pPr>
      <w:r w:rsidRPr="00361B98">
        <w:t xml:space="preserve">Devítiletý </w:t>
      </w:r>
      <w:proofErr w:type="spellStart"/>
      <w:r w:rsidRPr="00361B98">
        <w:t>Kiem</w:t>
      </w:r>
      <w:proofErr w:type="spellEnd"/>
      <w:r w:rsidRPr="00361B98">
        <w:t xml:space="preserve"> opustil školu a odešel za svým kamarádem do Hanoje, který tu pracoval jako čistič bot. Lákaly ho výklady plné zboží, elegantně oblečení lidé a především možnost pracovat za slušnou mzdu. Dnes </w:t>
      </w:r>
      <w:proofErr w:type="spellStart"/>
      <w:r w:rsidRPr="00361B98">
        <w:t>Kiem</w:t>
      </w:r>
      <w:proofErr w:type="spellEnd"/>
      <w:r w:rsidRPr="00361B98">
        <w:t xml:space="preserve"> prodává pirátské kopie knih a žebrá s malým bratrem na zádech. „Některé dny ale nevydělám vůbec nic. Konkurence je veliká,“ říká. Pracuje sedm dní v týdnu. Když má dobrý den, vydělá si něco přes 3 dolary. </w:t>
      </w:r>
    </w:p>
    <w:p w:rsidR="008278E1" w:rsidRPr="00361B98" w:rsidRDefault="008278E1" w:rsidP="00EC4C38">
      <w:pPr>
        <w:spacing w:after="0"/>
        <w:jc w:val="both"/>
      </w:pPr>
      <w:proofErr w:type="spellStart"/>
      <w:r w:rsidRPr="00361B98">
        <w:t>Kiem</w:t>
      </w:r>
      <w:proofErr w:type="spellEnd"/>
      <w:r w:rsidRPr="00361B98">
        <w:t xml:space="preserve"> byl několikrát oloupen a napaden staršími dětmi, které ho nutily prodávat drogy od velkých hanojských gangů. „Zachránit se před drogovými dealery je těžké. Nevím, jak dlouho to ještě vydržím. Výdělek je sice o hodně vyšší, ale je to velké riziko. Hodně mých kamarádů je závislých. Mám velký strach.“</w:t>
      </w:r>
    </w:p>
    <w:p w:rsidR="008278E1" w:rsidRPr="00361B98" w:rsidRDefault="008278E1" w:rsidP="00EC4C38">
      <w:pPr>
        <w:jc w:val="both"/>
      </w:pPr>
    </w:p>
    <w:p w:rsidR="008278E1" w:rsidRPr="00361B98" w:rsidRDefault="008278E1" w:rsidP="00EC4C38">
      <w:pPr>
        <w:spacing w:after="0"/>
        <w:jc w:val="both"/>
      </w:pPr>
      <w:r w:rsidRPr="00361B98">
        <w:t xml:space="preserve">Tram má třináct let, na ulici žije od svých pěti. Svého otce nezná, matku si moc nepamatuje. Naposledy slyšela, že její matka žebrá na trhu </w:t>
      </w:r>
      <w:proofErr w:type="spellStart"/>
      <w:r w:rsidRPr="00361B98">
        <w:t>Cau</w:t>
      </w:r>
      <w:proofErr w:type="spellEnd"/>
      <w:r w:rsidRPr="00361B98">
        <w:t xml:space="preserve"> </w:t>
      </w:r>
      <w:proofErr w:type="spellStart"/>
      <w:r w:rsidRPr="00361B98">
        <w:t>Mong</w:t>
      </w:r>
      <w:proofErr w:type="spellEnd"/>
      <w:r w:rsidRPr="00361B98">
        <w:t xml:space="preserve">. Tram se živí prostitucí, bydlí pod mostem </w:t>
      </w:r>
      <w:proofErr w:type="spellStart"/>
      <w:r w:rsidRPr="00361B98">
        <w:t>Nhi</w:t>
      </w:r>
      <w:proofErr w:type="spellEnd"/>
      <w:r w:rsidRPr="00361B98">
        <w:t xml:space="preserve"> </w:t>
      </w:r>
      <w:proofErr w:type="spellStart"/>
      <w:r w:rsidRPr="00361B98">
        <w:t>Nghe</w:t>
      </w:r>
      <w:proofErr w:type="spellEnd"/>
      <w:r w:rsidRPr="00361B98">
        <w:t xml:space="preserve"> a je HIV pozitivní. „Do školy jsem nikdy nechodila. Neumím číst, počítat jsem se naučila na ulici. Nejdříve jsem žebrala, sbírala odpadky a prodávala lo</w:t>
      </w:r>
      <w:bookmarkStart w:id="0" w:name="_GoBack"/>
      <w:bookmarkEnd w:id="0"/>
      <w:r w:rsidRPr="00361B98">
        <w:t xml:space="preserve">sy. </w:t>
      </w:r>
    </w:p>
    <w:p w:rsidR="00681094" w:rsidRDefault="008278E1" w:rsidP="001F0C69">
      <w:pPr>
        <w:spacing w:after="0"/>
        <w:jc w:val="both"/>
      </w:pPr>
      <w:r w:rsidRPr="00361B98">
        <w:t>Tram začala mít na těle fleky a vyrážku. Ostatní děti se jí posmívaly, klientů ubývalo. „Šla jsem k doktorovi, prý mám ten HIV a asi umřu. Já se smrti nebojím, nikoho nemám. Bojím se jen policie a gangu z přístavu, aby mě znovu nezbili. Pracuju dál jako předtím.“</w:t>
      </w:r>
    </w:p>
    <w:sectPr w:rsidR="00681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8E1"/>
    <w:rsid w:val="001F0C69"/>
    <w:rsid w:val="00681094"/>
    <w:rsid w:val="00750B8E"/>
    <w:rsid w:val="008278E1"/>
    <w:rsid w:val="00EC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78E1"/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78E1"/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452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Arpok</dc:creator>
  <cp:lastModifiedBy>Arpok</cp:lastModifiedBy>
  <cp:revision>3</cp:revision>
  <dcterms:created xsi:type="dcterms:W3CDTF">2015-08-12T07:29:00Z</dcterms:created>
  <dcterms:modified xsi:type="dcterms:W3CDTF">2015-10-08T08:48:00Z</dcterms:modified>
</cp:coreProperties>
</file>